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4D" w:rsidRPr="006F53D1" w:rsidRDefault="00E0194D" w:rsidP="006F53D1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fr-FR"/>
        </w:rPr>
      </w:pPr>
      <w:r w:rsidRPr="006F53D1">
        <w:rPr>
          <w:rFonts w:ascii="Times New Roman" w:hAnsi="Times New Roman" w:cs="Times New Roman"/>
          <w:b/>
          <w:sz w:val="32"/>
          <w:szCs w:val="32"/>
          <w:lang w:eastAsia="fr-FR"/>
        </w:rPr>
        <w:t xml:space="preserve">Aujourd'hui, ma vie c'est d'la </w:t>
      </w:r>
      <w:proofErr w:type="spellStart"/>
      <w:r w:rsidRPr="006F53D1">
        <w:rPr>
          <w:rFonts w:ascii="Times New Roman" w:hAnsi="Times New Roman" w:cs="Times New Roman"/>
          <w:b/>
          <w:sz w:val="32"/>
          <w:szCs w:val="32"/>
          <w:lang w:eastAsia="fr-FR"/>
        </w:rPr>
        <w:t>marde</w:t>
      </w:r>
      <w:proofErr w:type="spellEnd"/>
    </w:p>
    <w:p w:rsidR="00E0194D" w:rsidRPr="006F53D1" w:rsidRDefault="00E0194D" w:rsidP="006F53D1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fr-FR"/>
        </w:rPr>
      </w:pPr>
      <w:r w:rsidRPr="006F53D1">
        <w:rPr>
          <w:rFonts w:ascii="Times New Roman" w:hAnsi="Times New Roman" w:cs="Times New Roman"/>
          <w:b/>
          <w:sz w:val="32"/>
          <w:szCs w:val="32"/>
          <w:lang w:eastAsia="fr-FR"/>
        </w:rPr>
        <w:t>Lisa Leblanc</w:t>
      </w:r>
    </w:p>
    <w:p w:rsidR="00E0194D" w:rsidRPr="00E0194D" w:rsidRDefault="00815FD7" w:rsidP="00E0194D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5074286</wp:posOffset>
            </wp:positionH>
            <wp:positionV relativeFrom="paragraph">
              <wp:posOffset>5389245</wp:posOffset>
            </wp:positionV>
            <wp:extent cx="2750677" cy="1743341"/>
            <wp:effectExtent l="0" t="133350" r="0" b="0"/>
            <wp:wrapNone/>
            <wp:docPr id="1" name="Image 1" descr="http://nathou.n.a.pic.centerblog.net/b8ny3s7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hou.n.a.pic.centerblog.net/b8ny3s7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935">
                      <a:off x="0" y="0"/>
                      <a:ext cx="2750677" cy="174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94D"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À matin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lit simple fait sû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r de me rappeler que je dors dans un lit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vec les </w:t>
      </w:r>
      <w:proofErr w:type="spellStart"/>
      <w:r w:rsidR="00E0194D"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springs</w:t>
      </w:r>
      <w:proofErr w:type="spellEnd"/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m'enfonce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nt dans le dos comme des connes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'ai pu l'goût qu'on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 parle de conte de Disney.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prince charmant </w:t>
      </w:r>
      <w:r w:rsidR="00E0194D"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c't'un cave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pis la pri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ncesse c't'une grosse salope.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'en aura pas de facile. 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Peut-être que demain ça ira mieux mais aujourd'hui ma vie c'est de la </w:t>
      </w:r>
      <w:proofErr w:type="spellStart"/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Peut-être que demain ça ira mieux mais aujourd'h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ui ma vie c'est de la </w:t>
      </w:r>
      <w:proofErr w:type="spellStart"/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'avais l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genoux mous pi toute c'était 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belle affaire du monde.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aurait pu être l'inspiration d'une </w:t>
      </w:r>
      <w:proofErr w:type="spellStart"/>
      <w:r w:rsidR="00E0194D"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toune</w:t>
      </w:r>
      <w:proofErr w:type="spellEnd"/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Céline Dion.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ais quand y'a vu l'autre fille qui étais plus </w:t>
      </w:r>
      <w:r w:rsidR="00E0194D"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chics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moi.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l l'a ramené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E0194D"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chez-eux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0194D"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drette</w:t>
      </w:r>
      <w:proofErr w:type="spellEnd"/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devant mes yeux.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stie de gang de pas de classe. 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Peut-être que demain ça ira mieux mais aujourd'hui ma vie c'est de la </w:t>
      </w:r>
      <w:proofErr w:type="spellStart"/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Peut-être que demain ça ira mieux mais aujourd'h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ui ma vie c'est de la </w:t>
      </w:r>
      <w:proofErr w:type="spellStart"/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'ferais attention à toi mon petit gars parce que mes chums de filles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veulent te casser les jambes </w:t>
      </w:r>
      <w:r w:rsid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</w:t>
      </w:r>
      <w:r w:rsidR="00E0194D"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'ferais attention à toi mon petit gars parce que mes chums de filles veulent te casser les jambes </w:t>
      </w:r>
    </w:p>
    <w:p w:rsidR="005C6722" w:rsidRPr="00E0194D" w:rsidRDefault="00E0194D" w:rsidP="00E019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</w:t>
      </w:r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'ai l'air d'une grosse robineuse </w:t>
      </w:r>
      <w:proofErr w:type="spellStart"/>
      <w:r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assie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seule au bar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</w:t>
      </w:r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</w:t>
      </w:r>
      <w:proofErr w:type="spellStart"/>
      <w:r w:rsidRPr="00E01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bitchant</w:t>
      </w:r>
      <w:proofErr w:type="spellEnd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la soirée à ceux qu'y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'ont le malheur de m'écouter.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J'l'eu dit peut-être que demain ç</w:t>
      </w:r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ira mieux mais aujourd'hui ma vie c'est de la </w:t>
      </w:r>
      <w:proofErr w:type="spellStart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Peut-être que demain ça ira mieux mais aujourd'hui ma vie c'est de la </w:t>
      </w:r>
      <w:proofErr w:type="spellStart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Peut-être que demain ça ira mieux mais aujourd'hui ma vie c'est de la </w:t>
      </w:r>
      <w:proofErr w:type="spellStart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Peut-être que demain ça ira mieux mais aujourd'hui ma vie c'est de la </w:t>
      </w:r>
      <w:proofErr w:type="spellStart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>marde</w:t>
      </w:r>
      <w:proofErr w:type="spellEnd"/>
      <w:r w:rsidRPr="00E019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bookmarkStart w:id="0" w:name="_GoBack"/>
      <w:bookmarkEnd w:id="0"/>
    </w:p>
    <w:sectPr w:rsidR="005C6722" w:rsidRPr="00E0194D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4D"/>
    <w:rsid w:val="003B0DF7"/>
    <w:rsid w:val="005C6722"/>
    <w:rsid w:val="006F53D1"/>
    <w:rsid w:val="00815FD7"/>
    <w:rsid w:val="00E0194D"/>
    <w:rsid w:val="00E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9573"/>
  <w15:chartTrackingRefBased/>
  <w15:docId w15:val="{475CC0ED-EDB8-4DEE-8E78-C323FF9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01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19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ansinterligne">
    <w:name w:val="No Spacing"/>
    <w:uiPriority w:val="1"/>
    <w:qFormat/>
    <w:rsid w:val="00E0194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Perron Martin</cp:lastModifiedBy>
  <cp:revision>4</cp:revision>
  <cp:lastPrinted>2018-02-13T17:48:00Z</cp:lastPrinted>
  <dcterms:created xsi:type="dcterms:W3CDTF">2018-02-13T17:41:00Z</dcterms:created>
  <dcterms:modified xsi:type="dcterms:W3CDTF">2018-02-13T18:23:00Z</dcterms:modified>
</cp:coreProperties>
</file>