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1" w:rsidRDefault="00A67E0D" w:rsidP="00745A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-856471</wp:posOffset>
            </wp:positionV>
            <wp:extent cx="2277373" cy="1096572"/>
            <wp:effectExtent l="0" t="0" r="0" b="8890"/>
            <wp:wrapNone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3" cy="10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91" w:rsidRDefault="00364E14" w:rsidP="00A56AE4">
      <w:pPr>
        <w:spacing w:after="0" w:line="240" w:lineRule="auto"/>
        <w:jc w:val="center"/>
        <w:rPr>
          <w:i/>
        </w:rPr>
      </w:pPr>
      <w:r>
        <w:rPr>
          <w:rFonts w:eastAsia="Times New Roman"/>
          <w:sz w:val="40"/>
          <w:szCs w:val="40"/>
          <w:lang w:eastAsia="fr-FR"/>
        </w:rPr>
        <w:t>Carrière de rêve 3</w:t>
      </w:r>
      <w:r w:rsidR="002A419A" w:rsidRPr="00164B11">
        <w:t xml:space="preserve"> </w:t>
      </w:r>
      <w:r w:rsidR="00745A91" w:rsidRPr="00745A91">
        <w:rPr>
          <w:rFonts w:eastAsia="Times New Roman"/>
          <w:sz w:val="40"/>
          <w:szCs w:val="40"/>
          <w:lang w:eastAsia="fr-FR"/>
        </w:rPr>
        <w:br/>
      </w:r>
      <w:r w:rsidRPr="00282085">
        <w:t>Nouvellement engagée dans un dépanneur une jeune femme est bien décidée de mettre à profit son diplôme en danse contemporaine.</w:t>
      </w:r>
    </w:p>
    <w:p w:rsidR="00282085" w:rsidRDefault="00282085" w:rsidP="00A56AE4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fr-FR"/>
        </w:rPr>
      </w:pPr>
    </w:p>
    <w:p w:rsidR="00E37605" w:rsidRPr="00364E14" w:rsidRDefault="00E37605" w:rsidP="00A56AE4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fr-FR"/>
        </w:rPr>
      </w:pPr>
    </w:p>
    <w:p w:rsidR="00282085" w:rsidRDefault="00364E14" w:rsidP="00745A91">
      <w:pPr>
        <w:pStyle w:val="Sansinterligne"/>
      </w:pPr>
      <w:r>
        <w:t xml:space="preserve">Pour moi, </w:t>
      </w:r>
      <w:r w:rsidR="00A67E0D" w:rsidRPr="00A67E0D">
        <w:rPr>
          <w:vertAlign w:val="superscript"/>
        </w:rPr>
        <w:t>1</w:t>
      </w:r>
      <w:r w:rsidRPr="00A67E0D">
        <w:rPr>
          <w:b/>
          <w:u w:val="single"/>
        </w:rPr>
        <w:t>bien</w:t>
      </w:r>
      <w:r>
        <w:t xml:space="preserve">…la danse, c’est la vie. </w:t>
      </w:r>
      <w:r w:rsidR="00A67E0D" w:rsidRPr="00A67E0D">
        <w:rPr>
          <w:vertAlign w:val="superscript"/>
        </w:rPr>
        <w:t>2</w:t>
      </w:r>
      <w:r w:rsidRPr="00A67E0D">
        <w:rPr>
          <w:b/>
          <w:u w:val="single"/>
        </w:rPr>
        <w:t>Je m’appelle</w:t>
      </w:r>
      <w:r>
        <w:t xml:space="preserve"> </w:t>
      </w:r>
      <w:proofErr w:type="spellStart"/>
      <w:r>
        <w:t>Anabelle</w:t>
      </w:r>
      <w:proofErr w:type="spellEnd"/>
      <w:r>
        <w:t xml:space="preserve">, j’ai une attestation d’études en danse contemporaine. J’ai des bases en danse classique, un peu en jazz et maintenant </w:t>
      </w:r>
      <w:r w:rsidR="00A67E0D" w:rsidRPr="00A67E0D">
        <w:rPr>
          <w:vertAlign w:val="superscript"/>
        </w:rPr>
        <w:t>3</w:t>
      </w:r>
      <w:r w:rsidRPr="00A67E0D">
        <w:rPr>
          <w:b/>
          <w:u w:val="single"/>
        </w:rPr>
        <w:t>je suis</w:t>
      </w:r>
      <w:r>
        <w:t xml:space="preserve"> chanceuse parce que j’ai un métier qui me </w:t>
      </w:r>
      <w:r w:rsidRPr="00282085">
        <w:rPr>
          <w:i/>
        </w:rPr>
        <w:t>challenge</w:t>
      </w:r>
      <w:r>
        <w:t xml:space="preserve"> quotidiennement à rechercher un nouveau vocabulaire gestuel dans un contexte contemporain. </w:t>
      </w:r>
      <w:r w:rsidR="00282085">
        <w:t xml:space="preserve">Mon diplôme en danse contemporaine, c’est un atout extraordinaire dans mon </w:t>
      </w:r>
      <w:r w:rsidR="00A67E0D" w:rsidRPr="00A67E0D">
        <w:rPr>
          <w:vertAlign w:val="superscript"/>
        </w:rPr>
        <w:t>4</w:t>
      </w:r>
      <w:r w:rsidR="00282085" w:rsidRPr="00A67E0D">
        <w:rPr>
          <w:b/>
          <w:u w:val="single"/>
        </w:rPr>
        <w:t>métier de caissière</w:t>
      </w:r>
      <w:r w:rsidR="00282085" w:rsidRPr="00A67E0D">
        <w:rPr>
          <w:u w:val="single"/>
        </w:rPr>
        <w:t xml:space="preserve"> </w:t>
      </w:r>
      <w:r w:rsidR="00282085">
        <w:t>dans un dépanneur.</w:t>
      </w:r>
    </w:p>
    <w:p w:rsidR="00282085" w:rsidRDefault="00282085" w:rsidP="00745A91">
      <w:pPr>
        <w:pStyle w:val="Sansinterligne"/>
      </w:pPr>
    </w:p>
    <w:p w:rsidR="005C6722" w:rsidRDefault="00282085" w:rsidP="00A67E0D">
      <w:pPr>
        <w:pStyle w:val="Sansinterligne"/>
        <w:ind w:left="1416"/>
      </w:pPr>
      <w:r>
        <w:t xml:space="preserve">- C’est où, les </w:t>
      </w:r>
      <w:r w:rsidRPr="00282085">
        <w:rPr>
          <w:i/>
        </w:rPr>
        <w:t>chips</w:t>
      </w:r>
      <w:r>
        <w:t>?</w:t>
      </w:r>
    </w:p>
    <w:p w:rsidR="00282085" w:rsidRDefault="00282085" w:rsidP="00A67E0D">
      <w:pPr>
        <w:pStyle w:val="Sansinterligne"/>
        <w:ind w:left="1416"/>
      </w:pPr>
      <w:r>
        <w:t xml:space="preserve">- Je vais vous montrer. </w:t>
      </w:r>
    </w:p>
    <w:p w:rsidR="00282085" w:rsidRDefault="00282085" w:rsidP="00745A91">
      <w:pPr>
        <w:pStyle w:val="Sansinterligne"/>
      </w:pPr>
    </w:p>
    <w:p w:rsidR="00282085" w:rsidRDefault="00282085" w:rsidP="00745A91">
      <w:pPr>
        <w:pStyle w:val="Sansinterligne"/>
      </w:pPr>
      <w:r>
        <w:t xml:space="preserve">- </w:t>
      </w:r>
      <w:proofErr w:type="spellStart"/>
      <w:r>
        <w:t>Anabelle</w:t>
      </w:r>
      <w:proofErr w:type="spellEnd"/>
      <w:r>
        <w:t xml:space="preserve">, </w:t>
      </w:r>
      <w:r w:rsidR="00A67E0D" w:rsidRPr="00A67E0D">
        <w:rPr>
          <w:vertAlign w:val="superscript"/>
        </w:rPr>
        <w:t>5</w:t>
      </w:r>
      <w:r w:rsidRPr="00282085">
        <w:rPr>
          <w:b/>
          <w:u w:val="single"/>
        </w:rPr>
        <w:t>elle fait</w:t>
      </w:r>
      <w:r>
        <w:t xml:space="preserve"> le shift de 7 à 3. </w:t>
      </w:r>
    </w:p>
    <w:p w:rsidR="00282085" w:rsidRDefault="00282085" w:rsidP="00745A91">
      <w:pPr>
        <w:pStyle w:val="Sansinterligne"/>
      </w:pPr>
      <w:r>
        <w:t>- Trouvez-vous que sa formation en danse contemporaine est utile pour être caissière?</w:t>
      </w:r>
    </w:p>
    <w:p w:rsidR="00282085" w:rsidRDefault="00282085" w:rsidP="00745A91">
      <w:pPr>
        <w:pStyle w:val="Sansinterligne"/>
      </w:pPr>
      <w:r>
        <w:t xml:space="preserve">- Tout ce que je peux dire c’est </w:t>
      </w:r>
      <w:r w:rsidR="00A67E0D" w:rsidRPr="00A67E0D">
        <w:rPr>
          <w:u w:val="single"/>
          <w:vertAlign w:val="superscript"/>
        </w:rPr>
        <w:t>6</w:t>
      </w:r>
      <w:r w:rsidRPr="00A67E0D">
        <w:rPr>
          <w:b/>
          <w:u w:val="single"/>
        </w:rPr>
        <w:t>qu’elle fait</w:t>
      </w:r>
      <w:r>
        <w:t xml:space="preserve"> le shift de 7 à 3.</w:t>
      </w:r>
    </w:p>
    <w:p w:rsidR="00282085" w:rsidRDefault="00282085" w:rsidP="00745A91">
      <w:pPr>
        <w:pStyle w:val="Sansinterligne"/>
      </w:pPr>
    </w:p>
    <w:p w:rsidR="00282085" w:rsidRDefault="00282085" w:rsidP="00A67E0D">
      <w:pPr>
        <w:pStyle w:val="Sansinterligne"/>
        <w:ind w:left="708"/>
      </w:pPr>
      <w:r>
        <w:t xml:space="preserve">- </w:t>
      </w:r>
      <w:r w:rsidR="00A67E0D" w:rsidRPr="00A67E0D">
        <w:rPr>
          <w:vertAlign w:val="superscript"/>
        </w:rPr>
        <w:t>7</w:t>
      </w:r>
      <w:r w:rsidRPr="00282085">
        <w:rPr>
          <w:b/>
          <w:u w:val="single"/>
        </w:rPr>
        <w:t>Excuse</w:t>
      </w:r>
      <w:r>
        <w:t xml:space="preserve">, </w:t>
      </w:r>
      <w:r w:rsidR="00A67E0D" w:rsidRPr="00A67E0D">
        <w:rPr>
          <w:vertAlign w:val="superscript"/>
        </w:rPr>
        <w:t>8</w:t>
      </w:r>
      <w:r w:rsidRPr="00A67E0D">
        <w:rPr>
          <w:b/>
          <w:u w:val="single"/>
        </w:rPr>
        <w:t>il n’y a plus de papier</w:t>
      </w:r>
      <w:r>
        <w:t xml:space="preserve"> de toilette.</w:t>
      </w:r>
    </w:p>
    <w:p w:rsidR="00091366" w:rsidRDefault="00091366" w:rsidP="00745A91">
      <w:pPr>
        <w:pStyle w:val="Sansinterligne"/>
      </w:pPr>
    </w:p>
    <w:p w:rsidR="007919EC" w:rsidRDefault="007919EC" w:rsidP="00745A91">
      <w:pPr>
        <w:pStyle w:val="Sansinterligne"/>
      </w:pPr>
      <w:r w:rsidRPr="007919EC">
        <w:t xml:space="preserve">- </w:t>
      </w:r>
      <w:r w:rsidR="00A67E0D" w:rsidRPr="00A67E0D">
        <w:rPr>
          <w:vertAlign w:val="superscript"/>
        </w:rPr>
        <w:t>9</w:t>
      </w:r>
      <w:r w:rsidRPr="007919EC">
        <w:rPr>
          <w:b/>
          <w:u w:val="single"/>
        </w:rPr>
        <w:t>Il n’y avait plus</w:t>
      </w:r>
      <w:r>
        <w:t xml:space="preserve"> de papier de toilette, mais la caissière m’a exprimé la fragilité de l’Humain face au gouffre de l’</w:t>
      </w:r>
      <w:r w:rsidR="00A67E0D">
        <w:t>anéantissement…</w:t>
      </w:r>
      <w:r>
        <w:t>C’est ça, là.</w:t>
      </w:r>
    </w:p>
    <w:p w:rsidR="007919EC" w:rsidRDefault="007919EC" w:rsidP="00745A91">
      <w:pPr>
        <w:pStyle w:val="Sansinterligne"/>
      </w:pPr>
      <w:r>
        <w:t>- Est-ce que sa formation en dans vous a permis de placer votre visite au dépanneur dans un contexte de déconstruction de la gestuelle ?</w:t>
      </w:r>
    </w:p>
    <w:p w:rsidR="007919EC" w:rsidRDefault="007919EC" w:rsidP="00745A91">
      <w:pPr>
        <w:pStyle w:val="Sansinterligne"/>
      </w:pPr>
      <w:r>
        <w:t xml:space="preserve">- Ouais, </w:t>
      </w:r>
      <w:r w:rsidR="00A67E0D" w:rsidRPr="00A67E0D">
        <w:rPr>
          <w:vertAlign w:val="superscript"/>
        </w:rPr>
        <w:t>10</w:t>
      </w:r>
      <w:r w:rsidRPr="00DE0A7F">
        <w:rPr>
          <w:b/>
          <w:u w:val="single"/>
        </w:rPr>
        <w:t>c’était correct</w:t>
      </w:r>
      <w:r w:rsidR="00DE0A7F">
        <w:t xml:space="preserve">, mais, moi, </w:t>
      </w:r>
      <w:r w:rsidR="00A67E0D" w:rsidRPr="00A67E0D">
        <w:rPr>
          <w:vertAlign w:val="superscript"/>
        </w:rPr>
        <w:t>11</w:t>
      </w:r>
      <w:r w:rsidR="00DE0A7F" w:rsidRPr="00DE0A7F">
        <w:rPr>
          <w:b/>
          <w:u w:val="single"/>
        </w:rPr>
        <w:t>je voulais</w:t>
      </w:r>
      <w:r w:rsidR="00DE0A7F">
        <w:t xml:space="preserve"> juste du papier de toilette parce que mon chum m’attend </w:t>
      </w:r>
      <w:r w:rsidR="00A67E0D" w:rsidRPr="00A67E0D">
        <w:rPr>
          <w:vertAlign w:val="superscript"/>
        </w:rPr>
        <w:t>12</w:t>
      </w:r>
      <w:r w:rsidR="00DE0A7F" w:rsidRPr="00DE0A7F">
        <w:rPr>
          <w:b/>
          <w:u w:val="single"/>
        </w:rPr>
        <w:t>à la maison</w:t>
      </w:r>
      <w:r w:rsidR="00DE0A7F">
        <w:t xml:space="preserve"> assis </w:t>
      </w:r>
      <w:r w:rsidR="00A67E0D" w:rsidRPr="00A67E0D">
        <w:rPr>
          <w:vertAlign w:val="superscript"/>
        </w:rPr>
        <w:t>13</w:t>
      </w:r>
      <w:r w:rsidR="00DE0A7F" w:rsidRPr="00DE0A7F">
        <w:rPr>
          <w:b/>
          <w:u w:val="single"/>
        </w:rPr>
        <w:t xml:space="preserve">sur </w:t>
      </w:r>
      <w:proofErr w:type="gramStart"/>
      <w:r w:rsidR="00DE0A7F" w:rsidRPr="00DE0A7F">
        <w:rPr>
          <w:b/>
          <w:u w:val="single"/>
        </w:rPr>
        <w:t>la bol</w:t>
      </w:r>
      <w:proofErr w:type="gramEnd"/>
      <w:r w:rsidR="00DE0A7F">
        <w:t>.</w:t>
      </w:r>
    </w:p>
    <w:p w:rsidR="00DE0A7F" w:rsidRDefault="00DE0A7F" w:rsidP="00745A91">
      <w:pPr>
        <w:pStyle w:val="Sansinterligne"/>
      </w:pPr>
    </w:p>
    <w:p w:rsidR="00DE0A7F" w:rsidRDefault="00DE0A7F" w:rsidP="00A67E0D">
      <w:pPr>
        <w:pStyle w:val="Sansinterligne"/>
        <w:ind w:left="708"/>
      </w:pPr>
      <w:r>
        <w:t xml:space="preserve">- Une chorégraphie </w:t>
      </w:r>
      <w:r w:rsidR="00A67E0D" w:rsidRPr="00A67E0D">
        <w:rPr>
          <w:vertAlign w:val="superscript"/>
        </w:rPr>
        <w:t>14</w:t>
      </w:r>
      <w:r w:rsidRPr="00DE0A7F">
        <w:rPr>
          <w:b/>
          <w:u w:val="single"/>
        </w:rPr>
        <w:t>c’est un récit</w:t>
      </w:r>
      <w:r>
        <w:t xml:space="preserve">, </w:t>
      </w:r>
      <w:r w:rsidR="00A67E0D" w:rsidRPr="00A67E0D">
        <w:rPr>
          <w:vertAlign w:val="superscript"/>
        </w:rPr>
        <w:t>15</w:t>
      </w:r>
      <w:r w:rsidRPr="00DE0A7F">
        <w:rPr>
          <w:b/>
          <w:u w:val="single"/>
        </w:rPr>
        <w:t>c’est un conte</w:t>
      </w:r>
      <w:r>
        <w:t xml:space="preserve"> </w:t>
      </w:r>
      <w:r w:rsidR="00B53090">
        <w:rPr>
          <w:vertAlign w:val="superscript"/>
        </w:rPr>
        <w:t>16</w:t>
      </w:r>
      <w:r w:rsidRPr="00DE0A7F">
        <w:rPr>
          <w:b/>
          <w:u w:val="single"/>
        </w:rPr>
        <w:t>et</w:t>
      </w:r>
      <w:r w:rsidRPr="00DE0A7F">
        <w:t>,</w:t>
      </w:r>
      <w:r>
        <w:t xml:space="preserve"> dans cette saga du papier de toilette, la cliente ignorait </w:t>
      </w:r>
      <w:r w:rsidR="00B53090">
        <w:rPr>
          <w:vertAlign w:val="superscript"/>
        </w:rPr>
        <w:t>17</w:t>
      </w:r>
      <w:r w:rsidRPr="00DE0A7F">
        <w:rPr>
          <w:b/>
          <w:u w:val="single"/>
        </w:rPr>
        <w:t>qu’il y avait</w:t>
      </w:r>
      <w:r>
        <w:t xml:space="preserve"> un pivot dramatique inattendu. </w:t>
      </w:r>
    </w:p>
    <w:p w:rsidR="00A67E0D" w:rsidRDefault="00A67E0D" w:rsidP="00A67E0D">
      <w:pPr>
        <w:pStyle w:val="Sansinterligne"/>
        <w:ind w:left="708"/>
      </w:pPr>
    </w:p>
    <w:p w:rsidR="00DE0A7F" w:rsidRDefault="00DE0A7F" w:rsidP="00A67E0D">
      <w:pPr>
        <w:pStyle w:val="Sansinterligne"/>
        <w:ind w:left="1416"/>
      </w:pPr>
      <w:r>
        <w:t>- Finalement, on en a encore, du papier de toilette.</w:t>
      </w:r>
    </w:p>
    <w:p w:rsidR="00DE0A7F" w:rsidRDefault="00DE0A7F" w:rsidP="00A67E0D">
      <w:pPr>
        <w:pStyle w:val="Sansinterligne"/>
        <w:ind w:left="1416"/>
      </w:pPr>
      <w:r>
        <w:t xml:space="preserve">- </w:t>
      </w:r>
      <w:r w:rsidR="00B53090" w:rsidRPr="00B53090">
        <w:rPr>
          <w:vertAlign w:val="superscript"/>
        </w:rPr>
        <w:t>18</w:t>
      </w:r>
      <w:r w:rsidRPr="00B53090">
        <w:rPr>
          <w:b/>
          <w:u w:val="single"/>
        </w:rPr>
        <w:t>Est-ce qu’il faut que je la suive</w:t>
      </w:r>
      <w:r>
        <w:t xml:space="preserve">, là? </w:t>
      </w:r>
      <w:r w:rsidR="00B53090">
        <w:rPr>
          <w:vertAlign w:val="superscript"/>
        </w:rPr>
        <w:t>19</w:t>
      </w:r>
      <w:r w:rsidRPr="00DE0A7F">
        <w:rPr>
          <w:b/>
          <w:u w:val="single"/>
        </w:rPr>
        <w:t>C’est comme</w:t>
      </w:r>
      <w:r>
        <w:t xml:space="preserve"> pas clair.</w:t>
      </w:r>
    </w:p>
    <w:p w:rsidR="00051DEA" w:rsidRDefault="00051DEA" w:rsidP="00745A91">
      <w:pPr>
        <w:pStyle w:val="Sansinterligne"/>
      </w:pPr>
    </w:p>
    <w:p w:rsidR="00051DEA" w:rsidRDefault="00051DEA" w:rsidP="00745A91">
      <w:pPr>
        <w:pStyle w:val="Sansinterligne"/>
      </w:pPr>
      <w:r>
        <w:t xml:space="preserve">- Pour ton évaluation, </w:t>
      </w:r>
      <w:r w:rsidR="00B53090">
        <w:rPr>
          <w:vertAlign w:val="superscript"/>
        </w:rPr>
        <w:t>20</w:t>
      </w:r>
      <w:r w:rsidRPr="00051DEA">
        <w:rPr>
          <w:b/>
          <w:u w:val="single"/>
        </w:rPr>
        <w:t>je voudrais</w:t>
      </w:r>
      <w:r>
        <w:t xml:space="preserve"> spécifier que quand un client veut du papier de toilette </w:t>
      </w:r>
      <w:r w:rsidR="00B53090">
        <w:rPr>
          <w:vertAlign w:val="superscript"/>
        </w:rPr>
        <w:t>21</w:t>
      </w:r>
      <w:r w:rsidRPr="00051DEA">
        <w:rPr>
          <w:b/>
          <w:u w:val="single"/>
        </w:rPr>
        <w:t>et</w:t>
      </w:r>
      <w:r>
        <w:t xml:space="preserve"> qu’on a du papier de toilette, </w:t>
      </w:r>
      <w:r w:rsidR="00B53090">
        <w:rPr>
          <w:vertAlign w:val="superscript"/>
        </w:rPr>
        <w:t>22</w:t>
      </w:r>
      <w:r w:rsidRPr="00051DEA">
        <w:rPr>
          <w:b/>
          <w:u w:val="single"/>
        </w:rPr>
        <w:t>ce n’est pas obligé</w:t>
      </w:r>
      <w:r>
        <w:t xml:space="preserve"> de faire une tarentelle pour célébrer la vie.</w:t>
      </w:r>
      <w:r w:rsidR="000D5F46">
        <w:t xml:space="preserve"> La cliente, </w:t>
      </w:r>
      <w:r w:rsidR="00B53090">
        <w:rPr>
          <w:vertAlign w:val="superscript"/>
        </w:rPr>
        <w:t>23</w:t>
      </w:r>
      <w:r w:rsidR="000D5F46" w:rsidRPr="000D5F46">
        <w:rPr>
          <w:b/>
          <w:u w:val="single"/>
        </w:rPr>
        <w:t>elle veut</w:t>
      </w:r>
      <w:r w:rsidR="000D5F46">
        <w:t xml:space="preserve"> juste s’essuyer les foufounes.</w:t>
      </w:r>
    </w:p>
    <w:p w:rsidR="000D5F46" w:rsidRDefault="000D5F46" w:rsidP="00745A91">
      <w:pPr>
        <w:pStyle w:val="Sansinterligne"/>
      </w:pPr>
    </w:p>
    <w:p w:rsidR="000D5F46" w:rsidRDefault="000D5F46" w:rsidP="00A67E0D">
      <w:pPr>
        <w:pStyle w:val="Sansinterligne"/>
        <w:ind w:left="708"/>
      </w:pPr>
      <w:r>
        <w:t xml:space="preserve">- Avant d’engager </w:t>
      </w:r>
      <w:proofErr w:type="spellStart"/>
      <w:r>
        <w:t>Anabelle</w:t>
      </w:r>
      <w:proofErr w:type="spellEnd"/>
      <w:r>
        <w:t xml:space="preserve">, </w:t>
      </w:r>
      <w:r w:rsidR="00B53090">
        <w:rPr>
          <w:vertAlign w:val="superscript"/>
        </w:rPr>
        <w:t>24</w:t>
      </w:r>
      <w:r w:rsidRPr="000D5F46">
        <w:rPr>
          <w:b/>
          <w:u w:val="single"/>
        </w:rPr>
        <w:t>je n’avais jamais</w:t>
      </w:r>
      <w:r>
        <w:t xml:space="preserve"> réalisé que</w:t>
      </w:r>
      <w:r w:rsidR="006C0495">
        <w:t>,</w:t>
      </w:r>
      <w:r>
        <w:t xml:space="preserve"> </w:t>
      </w:r>
      <w:r w:rsidR="006C0495">
        <w:t xml:space="preserve">le geste de remplir un étalage de cannes de soupe, ça prenait deux heures </w:t>
      </w:r>
      <w:r w:rsidR="00A67E0D">
        <w:t>si on déconstruisait le mouvement.</w:t>
      </w:r>
    </w:p>
    <w:p w:rsidR="00A67E0D" w:rsidRDefault="00A67E0D" w:rsidP="00745A91">
      <w:pPr>
        <w:pStyle w:val="Sansinterligne"/>
      </w:pPr>
    </w:p>
    <w:p w:rsidR="00A67E0D" w:rsidRDefault="00A67E0D" w:rsidP="00745A91">
      <w:pPr>
        <w:pStyle w:val="Sansinterligne"/>
      </w:pPr>
      <w:r>
        <w:t xml:space="preserve">- Un dépanneur, </w:t>
      </w:r>
      <w:r w:rsidR="00B53090">
        <w:rPr>
          <w:vertAlign w:val="superscript"/>
        </w:rPr>
        <w:t>25</w:t>
      </w:r>
      <w:r w:rsidRPr="00A67E0D">
        <w:rPr>
          <w:b/>
          <w:u w:val="single"/>
        </w:rPr>
        <w:t>c’est un laboratoire</w:t>
      </w:r>
      <w:r>
        <w:t xml:space="preserve"> de création extraordinaire pour une danseuse-chorégraphe diplômée </w:t>
      </w:r>
      <w:r w:rsidR="00B53090">
        <w:rPr>
          <w:vertAlign w:val="superscript"/>
        </w:rPr>
        <w:t>26</w:t>
      </w:r>
      <w:r w:rsidRPr="00A67E0D">
        <w:rPr>
          <w:b/>
          <w:u w:val="single"/>
        </w:rPr>
        <w:t>et</w:t>
      </w:r>
      <w:r>
        <w:t xml:space="preserve">, en plus, </w:t>
      </w:r>
      <w:r w:rsidR="00B53090">
        <w:rPr>
          <w:vertAlign w:val="superscript"/>
        </w:rPr>
        <w:t>27</w:t>
      </w:r>
      <w:r w:rsidRPr="00A67E0D">
        <w:rPr>
          <w:b/>
          <w:u w:val="single"/>
        </w:rPr>
        <w:t xml:space="preserve">il y a </w:t>
      </w:r>
      <w:r>
        <w:t>toujours de la belle musique.</w:t>
      </w:r>
    </w:p>
    <w:p w:rsidR="00E37605" w:rsidRDefault="00E37605" w:rsidP="00745A91">
      <w:pPr>
        <w:pStyle w:val="Sansinterligne"/>
      </w:pPr>
    </w:p>
    <w:p w:rsidR="00E37605" w:rsidRDefault="00E37605" w:rsidP="00745A91">
      <w:pPr>
        <w:pStyle w:val="Sansinterligne"/>
      </w:pPr>
    </w:p>
    <w:p w:rsidR="00E37605" w:rsidRDefault="00E37605" w:rsidP="00745A91">
      <w:pPr>
        <w:pStyle w:val="Sansinterligne"/>
      </w:pPr>
    </w:p>
    <w:p w:rsidR="00E37605" w:rsidRDefault="00E37605" w:rsidP="00745A91">
      <w:pPr>
        <w:pStyle w:val="Sansinterligne"/>
      </w:pPr>
    </w:p>
    <w:p w:rsidR="00E37605" w:rsidRDefault="00E37605" w:rsidP="00745A91">
      <w:pPr>
        <w:pStyle w:val="Sansinterligne"/>
      </w:pPr>
    </w:p>
    <w:p w:rsidR="00A67E0D" w:rsidRDefault="00A67E0D" w:rsidP="00745A9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0"/>
        <w:gridCol w:w="2272"/>
        <w:gridCol w:w="2272"/>
        <w:gridCol w:w="2272"/>
      </w:tblGrid>
      <w:tr w:rsidR="00A67E0D" w:rsidTr="00A67E0D">
        <w:tc>
          <w:tcPr>
            <w:tcW w:w="2580" w:type="dxa"/>
          </w:tcPr>
          <w:p w:rsidR="00A67E0D" w:rsidRPr="00091366" w:rsidRDefault="00A67E0D" w:rsidP="00091366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 xml:space="preserve">-moi, </w:t>
            </w:r>
            <w:r>
              <w:rPr>
                <w:b/>
              </w:rPr>
              <w:t>Carrière de rêve</w:t>
            </w:r>
          </w:p>
          <w:p w:rsidR="00A67E0D" w:rsidRDefault="00A67E0D" w:rsidP="00091366">
            <w:pPr>
              <w:pStyle w:val="Sansinterligne"/>
            </w:pPr>
            <w:r>
              <w:t>1. bin</w:t>
            </w:r>
          </w:p>
          <w:p w:rsidR="00A67E0D" w:rsidRDefault="00A67E0D" w:rsidP="00364E14">
            <w:pPr>
              <w:pStyle w:val="Sansinterligne"/>
            </w:pPr>
            <w:r>
              <w:t>2. J’m’appelle</w:t>
            </w:r>
          </w:p>
          <w:p w:rsidR="00A67E0D" w:rsidRDefault="00A67E0D" w:rsidP="00364E14">
            <w:pPr>
              <w:pStyle w:val="Sansinterligne"/>
            </w:pPr>
            <w:r>
              <w:t xml:space="preserve">3. chu </w:t>
            </w:r>
          </w:p>
          <w:p w:rsidR="00A67E0D" w:rsidRDefault="00A67E0D" w:rsidP="00364E14">
            <w:pPr>
              <w:pStyle w:val="Sansinterligne"/>
            </w:pPr>
            <w:r>
              <w:t xml:space="preserve">4. métier d’caissière </w:t>
            </w:r>
          </w:p>
          <w:p w:rsidR="00A67E0D" w:rsidRDefault="00A67E0D" w:rsidP="00364E14">
            <w:pPr>
              <w:pStyle w:val="Sansinterligne"/>
            </w:pPr>
            <w:r>
              <w:t xml:space="preserve">5. a fait </w:t>
            </w:r>
          </w:p>
          <w:p w:rsidR="00A67E0D" w:rsidRDefault="00A67E0D" w:rsidP="00364E14">
            <w:pPr>
              <w:pStyle w:val="Sansinterligne"/>
            </w:pPr>
            <w:r>
              <w:t>6. qu’a fait</w:t>
            </w:r>
          </w:p>
          <w:p w:rsidR="00A67E0D" w:rsidRDefault="00A67E0D" w:rsidP="00364E14">
            <w:pPr>
              <w:pStyle w:val="Sansinterligne"/>
            </w:pPr>
            <w:r>
              <w:t>7. S’</w:t>
            </w:r>
            <w:proofErr w:type="spellStart"/>
            <w:r>
              <w:t>cuse</w:t>
            </w:r>
            <w:proofErr w:type="spellEnd"/>
          </w:p>
          <w:p w:rsidR="00A67E0D" w:rsidRDefault="00A67E0D" w:rsidP="00364E14">
            <w:pPr>
              <w:pStyle w:val="Sansinterligne"/>
            </w:pPr>
            <w:r>
              <w:t xml:space="preserve">8. y’a pu d’papier </w:t>
            </w:r>
          </w:p>
          <w:p w:rsidR="00A67E0D" w:rsidRDefault="00A67E0D" w:rsidP="00364E14">
            <w:pPr>
              <w:pStyle w:val="Sansinterligne"/>
            </w:pPr>
            <w:r>
              <w:t xml:space="preserve">9. Y’avait pu </w:t>
            </w:r>
          </w:p>
          <w:p w:rsidR="00A67E0D" w:rsidRDefault="00A67E0D" w:rsidP="00364E14">
            <w:pPr>
              <w:pStyle w:val="Sansinterligne"/>
            </w:pPr>
            <w:r>
              <w:t>10. C’</w:t>
            </w:r>
            <w:proofErr w:type="spellStart"/>
            <w:r>
              <w:t>tait</w:t>
            </w:r>
            <w:proofErr w:type="spellEnd"/>
            <w:r>
              <w:t xml:space="preserve"> correct</w:t>
            </w:r>
          </w:p>
          <w:p w:rsidR="00A67E0D" w:rsidRDefault="00A67E0D" w:rsidP="00364E14">
            <w:pPr>
              <w:pStyle w:val="Sansinterligne"/>
            </w:pPr>
            <w:r>
              <w:t xml:space="preserve">11. J’voulais </w:t>
            </w:r>
          </w:p>
          <w:p w:rsidR="00A67E0D" w:rsidRDefault="00A67E0D" w:rsidP="00364E14">
            <w:pPr>
              <w:pStyle w:val="Sansinterligne"/>
            </w:pPr>
            <w:r>
              <w:t>12. À’ maison</w:t>
            </w:r>
          </w:p>
          <w:p w:rsidR="00A67E0D" w:rsidRDefault="00A67E0D" w:rsidP="00364E14">
            <w:pPr>
              <w:pStyle w:val="Sansinterligne"/>
            </w:pPr>
            <w:r>
              <w:t>13. S’a bol</w:t>
            </w:r>
          </w:p>
          <w:p w:rsidR="00A67E0D" w:rsidRDefault="00A67E0D" w:rsidP="00364E14">
            <w:pPr>
              <w:pStyle w:val="Sansinterligne"/>
            </w:pPr>
            <w:r>
              <w:t>14. c’t’un récit</w:t>
            </w:r>
          </w:p>
          <w:p w:rsidR="00A67E0D" w:rsidRDefault="00A67E0D" w:rsidP="00364E14">
            <w:pPr>
              <w:pStyle w:val="Sansinterligne"/>
            </w:pPr>
            <w:r>
              <w:t>15. c’t’un conte</w:t>
            </w:r>
          </w:p>
          <w:p w:rsidR="00A67E0D" w:rsidRDefault="00A67E0D" w:rsidP="00364E14">
            <w:pPr>
              <w:pStyle w:val="Sansinterligne"/>
            </w:pPr>
            <w:r>
              <w:t>16. pis</w:t>
            </w:r>
          </w:p>
          <w:p w:rsidR="00A67E0D" w:rsidRDefault="00A67E0D" w:rsidP="00364E14">
            <w:pPr>
              <w:pStyle w:val="Sansinterligne"/>
            </w:pPr>
            <w:r>
              <w:t>17. qu’y’avait</w:t>
            </w:r>
          </w:p>
          <w:p w:rsidR="00A67E0D" w:rsidRDefault="00A67E0D" w:rsidP="00364E14">
            <w:pPr>
              <w:pStyle w:val="Sansinterligne"/>
            </w:pPr>
            <w:r>
              <w:t>18. Faut-tu j’</w:t>
            </w:r>
            <w:proofErr w:type="spellStart"/>
            <w:r>
              <w:t>a</w:t>
            </w:r>
            <w:proofErr w:type="spellEnd"/>
            <w:r>
              <w:t xml:space="preserve"> suive</w:t>
            </w:r>
          </w:p>
          <w:p w:rsidR="00A67E0D" w:rsidRDefault="00A67E0D" w:rsidP="00364E14">
            <w:pPr>
              <w:pStyle w:val="Sansinterligne"/>
            </w:pPr>
            <w:r>
              <w:t>19. S’comme</w:t>
            </w:r>
          </w:p>
          <w:p w:rsidR="00A67E0D" w:rsidRDefault="00A67E0D" w:rsidP="00364E14">
            <w:pPr>
              <w:pStyle w:val="Sansinterligne"/>
            </w:pPr>
            <w:r>
              <w:t>20. J’voudrais</w:t>
            </w:r>
          </w:p>
          <w:p w:rsidR="00A67E0D" w:rsidRDefault="00A67E0D" w:rsidP="00364E14">
            <w:pPr>
              <w:pStyle w:val="Sansinterligne"/>
            </w:pPr>
            <w:r>
              <w:t xml:space="preserve">21. pis </w:t>
            </w:r>
          </w:p>
          <w:p w:rsidR="00A67E0D" w:rsidRDefault="00A67E0D" w:rsidP="00364E14">
            <w:pPr>
              <w:pStyle w:val="Sansinterligne"/>
            </w:pPr>
            <w:r>
              <w:t>22. s’pas obligé</w:t>
            </w:r>
          </w:p>
          <w:p w:rsidR="00A67E0D" w:rsidRDefault="00A67E0D" w:rsidP="00364E14">
            <w:pPr>
              <w:pStyle w:val="Sansinterligne"/>
            </w:pPr>
            <w:r>
              <w:t xml:space="preserve">23. a veut </w:t>
            </w:r>
          </w:p>
          <w:p w:rsidR="00A67E0D" w:rsidRDefault="00A67E0D" w:rsidP="00364E14">
            <w:pPr>
              <w:pStyle w:val="Sansinterligne"/>
            </w:pPr>
            <w:r>
              <w:t xml:space="preserve">24. </w:t>
            </w:r>
            <w:proofErr w:type="gramStart"/>
            <w:r>
              <w:t>j’avais jamais</w:t>
            </w:r>
            <w:proofErr w:type="gramEnd"/>
            <w:r>
              <w:t xml:space="preserve"> réalisé</w:t>
            </w:r>
          </w:p>
          <w:p w:rsidR="00A67E0D" w:rsidRDefault="00A67E0D" w:rsidP="00364E14">
            <w:pPr>
              <w:pStyle w:val="Sansinterligne"/>
            </w:pPr>
            <w:r>
              <w:t>25. s’t’un laboratoire</w:t>
            </w:r>
          </w:p>
          <w:p w:rsidR="00A67E0D" w:rsidRDefault="00A67E0D" w:rsidP="00364E14">
            <w:pPr>
              <w:pStyle w:val="Sansinterligne"/>
            </w:pPr>
            <w:r>
              <w:t>26. pis</w:t>
            </w:r>
          </w:p>
          <w:p w:rsidR="00A67E0D" w:rsidRDefault="00A67E0D" w:rsidP="00364E14">
            <w:pPr>
              <w:pStyle w:val="Sansinterligne"/>
            </w:pPr>
            <w:r>
              <w:t>27. y’a</w:t>
            </w:r>
          </w:p>
        </w:tc>
        <w:tc>
          <w:tcPr>
            <w:tcW w:w="2272" w:type="dxa"/>
          </w:tcPr>
          <w:p w:rsidR="00E37605" w:rsidRPr="00091366" w:rsidRDefault="00E37605" w:rsidP="00E37605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 xml:space="preserve">-moi, </w:t>
            </w:r>
            <w:r>
              <w:rPr>
                <w:b/>
              </w:rPr>
              <w:t>Carrière de rêve</w:t>
            </w:r>
          </w:p>
          <w:p w:rsidR="00E37605" w:rsidRDefault="00E37605" w:rsidP="00E37605">
            <w:pPr>
              <w:pStyle w:val="Sansinterligne"/>
            </w:pPr>
            <w:r>
              <w:t>1. bin</w:t>
            </w:r>
          </w:p>
          <w:p w:rsidR="00E37605" w:rsidRDefault="00E37605" w:rsidP="00E37605">
            <w:pPr>
              <w:pStyle w:val="Sansinterligne"/>
            </w:pPr>
            <w:r>
              <w:t>2. J’m’appelle</w:t>
            </w:r>
          </w:p>
          <w:p w:rsidR="00E37605" w:rsidRDefault="00E37605" w:rsidP="00E37605">
            <w:pPr>
              <w:pStyle w:val="Sansinterligne"/>
            </w:pPr>
            <w:r>
              <w:t xml:space="preserve">3. chu </w:t>
            </w:r>
          </w:p>
          <w:p w:rsidR="00E37605" w:rsidRDefault="00E37605" w:rsidP="00E37605">
            <w:pPr>
              <w:pStyle w:val="Sansinterligne"/>
            </w:pPr>
            <w:r>
              <w:t xml:space="preserve">4. métier d’caissière </w:t>
            </w:r>
          </w:p>
          <w:p w:rsidR="00E37605" w:rsidRDefault="00E37605" w:rsidP="00E37605">
            <w:pPr>
              <w:pStyle w:val="Sansinterligne"/>
            </w:pPr>
            <w:r>
              <w:t xml:space="preserve">5. a fait </w:t>
            </w:r>
          </w:p>
          <w:p w:rsidR="00E37605" w:rsidRDefault="00E37605" w:rsidP="00E37605">
            <w:pPr>
              <w:pStyle w:val="Sansinterligne"/>
            </w:pPr>
            <w:r>
              <w:t>6. qu’a fait</w:t>
            </w:r>
          </w:p>
          <w:p w:rsidR="00E37605" w:rsidRDefault="00E37605" w:rsidP="00E37605">
            <w:pPr>
              <w:pStyle w:val="Sansinterligne"/>
            </w:pPr>
            <w:r>
              <w:t>7. S’</w:t>
            </w:r>
            <w:proofErr w:type="spellStart"/>
            <w:r>
              <w:t>cuse</w:t>
            </w:r>
            <w:proofErr w:type="spellEnd"/>
          </w:p>
          <w:p w:rsidR="00E37605" w:rsidRDefault="00E37605" w:rsidP="00E37605">
            <w:pPr>
              <w:pStyle w:val="Sansinterligne"/>
            </w:pPr>
            <w:r>
              <w:t xml:space="preserve">8. y’a pu d’papier </w:t>
            </w:r>
          </w:p>
          <w:p w:rsidR="00E37605" w:rsidRDefault="00E37605" w:rsidP="00E37605">
            <w:pPr>
              <w:pStyle w:val="Sansinterligne"/>
            </w:pPr>
            <w:r>
              <w:t xml:space="preserve">9. Y’avait pu </w:t>
            </w:r>
          </w:p>
          <w:p w:rsidR="00E37605" w:rsidRDefault="00E37605" w:rsidP="00E37605">
            <w:pPr>
              <w:pStyle w:val="Sansinterligne"/>
            </w:pPr>
            <w:r>
              <w:t>10. C’</w:t>
            </w:r>
            <w:proofErr w:type="spellStart"/>
            <w:r>
              <w:t>tait</w:t>
            </w:r>
            <w:proofErr w:type="spellEnd"/>
            <w:r>
              <w:t xml:space="preserve"> correct</w:t>
            </w:r>
          </w:p>
          <w:p w:rsidR="00E37605" w:rsidRDefault="00E37605" w:rsidP="00E37605">
            <w:pPr>
              <w:pStyle w:val="Sansinterligne"/>
            </w:pPr>
            <w:r>
              <w:t xml:space="preserve">11. J’voulais </w:t>
            </w:r>
          </w:p>
          <w:p w:rsidR="00E37605" w:rsidRDefault="00E37605" w:rsidP="00E37605">
            <w:pPr>
              <w:pStyle w:val="Sansinterligne"/>
            </w:pPr>
            <w:r>
              <w:t>12. À’ maison</w:t>
            </w:r>
          </w:p>
          <w:p w:rsidR="00E37605" w:rsidRDefault="00E37605" w:rsidP="00E37605">
            <w:pPr>
              <w:pStyle w:val="Sansinterligne"/>
            </w:pPr>
            <w:r>
              <w:t>13. S’a bol</w:t>
            </w:r>
          </w:p>
          <w:p w:rsidR="00E37605" w:rsidRDefault="00E37605" w:rsidP="00E37605">
            <w:pPr>
              <w:pStyle w:val="Sansinterligne"/>
            </w:pPr>
            <w:r>
              <w:t>14. c’t’un récit</w:t>
            </w:r>
          </w:p>
          <w:p w:rsidR="00E37605" w:rsidRDefault="00E37605" w:rsidP="00E37605">
            <w:pPr>
              <w:pStyle w:val="Sansinterligne"/>
            </w:pPr>
            <w:r>
              <w:t>15. c’t’un conte</w:t>
            </w:r>
          </w:p>
          <w:p w:rsidR="00E37605" w:rsidRDefault="00E37605" w:rsidP="00E37605">
            <w:pPr>
              <w:pStyle w:val="Sansinterligne"/>
            </w:pPr>
            <w:r>
              <w:t>16. pis</w:t>
            </w:r>
          </w:p>
          <w:p w:rsidR="00E37605" w:rsidRDefault="00E37605" w:rsidP="00E37605">
            <w:pPr>
              <w:pStyle w:val="Sansinterligne"/>
            </w:pPr>
            <w:r>
              <w:t>17. qu’y’avait</w:t>
            </w:r>
          </w:p>
          <w:p w:rsidR="00E37605" w:rsidRDefault="00E37605" w:rsidP="00E37605">
            <w:pPr>
              <w:pStyle w:val="Sansinterligne"/>
            </w:pPr>
            <w:r>
              <w:t>18. Faut-tu j’</w:t>
            </w:r>
            <w:proofErr w:type="spellStart"/>
            <w:r>
              <w:t>a</w:t>
            </w:r>
            <w:proofErr w:type="spellEnd"/>
            <w:r>
              <w:t xml:space="preserve"> suive</w:t>
            </w:r>
          </w:p>
          <w:p w:rsidR="00E37605" w:rsidRDefault="00E37605" w:rsidP="00E37605">
            <w:pPr>
              <w:pStyle w:val="Sansinterligne"/>
            </w:pPr>
            <w:r>
              <w:t>19. S’comme</w:t>
            </w:r>
          </w:p>
          <w:p w:rsidR="00E37605" w:rsidRDefault="00E37605" w:rsidP="00E37605">
            <w:pPr>
              <w:pStyle w:val="Sansinterligne"/>
            </w:pPr>
            <w:r>
              <w:t>20. J’voudrais</w:t>
            </w:r>
          </w:p>
          <w:p w:rsidR="00E37605" w:rsidRDefault="00E37605" w:rsidP="00E37605">
            <w:pPr>
              <w:pStyle w:val="Sansinterligne"/>
            </w:pPr>
            <w:r>
              <w:t xml:space="preserve">21. pis </w:t>
            </w:r>
          </w:p>
          <w:p w:rsidR="00E37605" w:rsidRDefault="00E37605" w:rsidP="00E37605">
            <w:pPr>
              <w:pStyle w:val="Sansinterligne"/>
            </w:pPr>
            <w:r>
              <w:t>22. s’pas obligé</w:t>
            </w:r>
          </w:p>
          <w:p w:rsidR="00E37605" w:rsidRDefault="00E37605" w:rsidP="00E37605">
            <w:pPr>
              <w:pStyle w:val="Sansinterligne"/>
            </w:pPr>
            <w:r>
              <w:t xml:space="preserve">23. a veut </w:t>
            </w:r>
          </w:p>
          <w:p w:rsidR="00E37605" w:rsidRDefault="00E37605" w:rsidP="00E37605">
            <w:pPr>
              <w:pStyle w:val="Sansinterligne"/>
            </w:pPr>
            <w:r>
              <w:t xml:space="preserve">24. </w:t>
            </w:r>
            <w:proofErr w:type="gramStart"/>
            <w:r>
              <w:t>j’avais jamais</w:t>
            </w:r>
            <w:proofErr w:type="gramEnd"/>
            <w:r>
              <w:t xml:space="preserve"> réalisé</w:t>
            </w:r>
          </w:p>
          <w:p w:rsidR="00E37605" w:rsidRDefault="00E37605" w:rsidP="00E37605">
            <w:pPr>
              <w:pStyle w:val="Sansinterligne"/>
            </w:pPr>
            <w:r>
              <w:t>25. s’t’un laboratoire</w:t>
            </w:r>
          </w:p>
          <w:p w:rsidR="00E37605" w:rsidRDefault="00E37605" w:rsidP="00E37605">
            <w:pPr>
              <w:pStyle w:val="Sansinterligne"/>
            </w:pPr>
            <w:r>
              <w:t>26. pis</w:t>
            </w:r>
          </w:p>
          <w:p w:rsidR="00A67E0D" w:rsidRDefault="00E37605" w:rsidP="00E37605">
            <w:pPr>
              <w:pStyle w:val="Sansinterligne"/>
            </w:pPr>
            <w:r>
              <w:t>27. y’a</w:t>
            </w:r>
          </w:p>
        </w:tc>
        <w:tc>
          <w:tcPr>
            <w:tcW w:w="2272" w:type="dxa"/>
          </w:tcPr>
          <w:p w:rsidR="00E37605" w:rsidRPr="00091366" w:rsidRDefault="00E37605" w:rsidP="00E37605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 xml:space="preserve">-moi, </w:t>
            </w:r>
            <w:r>
              <w:rPr>
                <w:b/>
              </w:rPr>
              <w:t>Carrière de rêve</w:t>
            </w:r>
          </w:p>
          <w:p w:rsidR="00E37605" w:rsidRDefault="00E37605" w:rsidP="00E37605">
            <w:pPr>
              <w:pStyle w:val="Sansinterligne"/>
            </w:pPr>
            <w:r>
              <w:t>1. bin</w:t>
            </w:r>
          </w:p>
          <w:p w:rsidR="00E37605" w:rsidRDefault="00E37605" w:rsidP="00E37605">
            <w:pPr>
              <w:pStyle w:val="Sansinterligne"/>
            </w:pPr>
            <w:r>
              <w:t>2. J’m’appelle</w:t>
            </w:r>
          </w:p>
          <w:p w:rsidR="00E37605" w:rsidRDefault="00E37605" w:rsidP="00E37605">
            <w:pPr>
              <w:pStyle w:val="Sansinterligne"/>
            </w:pPr>
            <w:r>
              <w:t xml:space="preserve">3. chu </w:t>
            </w:r>
          </w:p>
          <w:p w:rsidR="00E37605" w:rsidRDefault="00E37605" w:rsidP="00E37605">
            <w:pPr>
              <w:pStyle w:val="Sansinterligne"/>
            </w:pPr>
            <w:r>
              <w:t xml:space="preserve">4. métier d’caissière </w:t>
            </w:r>
          </w:p>
          <w:p w:rsidR="00E37605" w:rsidRDefault="00E37605" w:rsidP="00E37605">
            <w:pPr>
              <w:pStyle w:val="Sansinterligne"/>
            </w:pPr>
            <w:r>
              <w:t xml:space="preserve">5. a fait </w:t>
            </w:r>
          </w:p>
          <w:p w:rsidR="00E37605" w:rsidRDefault="00E37605" w:rsidP="00E37605">
            <w:pPr>
              <w:pStyle w:val="Sansinterligne"/>
            </w:pPr>
            <w:r>
              <w:t>6. qu’a fait</w:t>
            </w:r>
          </w:p>
          <w:p w:rsidR="00E37605" w:rsidRDefault="00E37605" w:rsidP="00E37605">
            <w:pPr>
              <w:pStyle w:val="Sansinterligne"/>
            </w:pPr>
            <w:r>
              <w:t>7. S’</w:t>
            </w:r>
            <w:proofErr w:type="spellStart"/>
            <w:r>
              <w:t>cuse</w:t>
            </w:r>
            <w:proofErr w:type="spellEnd"/>
          </w:p>
          <w:p w:rsidR="00E37605" w:rsidRDefault="00E37605" w:rsidP="00E37605">
            <w:pPr>
              <w:pStyle w:val="Sansinterligne"/>
            </w:pPr>
            <w:r>
              <w:t xml:space="preserve">8. y’a pu d’papier </w:t>
            </w:r>
          </w:p>
          <w:p w:rsidR="00E37605" w:rsidRDefault="00E37605" w:rsidP="00E37605">
            <w:pPr>
              <w:pStyle w:val="Sansinterligne"/>
            </w:pPr>
            <w:r>
              <w:t xml:space="preserve">9. Y’avait pu </w:t>
            </w:r>
          </w:p>
          <w:p w:rsidR="00E37605" w:rsidRDefault="00E37605" w:rsidP="00E37605">
            <w:pPr>
              <w:pStyle w:val="Sansinterligne"/>
            </w:pPr>
            <w:r>
              <w:t>10. C’</w:t>
            </w:r>
            <w:proofErr w:type="spellStart"/>
            <w:r>
              <w:t>tait</w:t>
            </w:r>
            <w:proofErr w:type="spellEnd"/>
            <w:r>
              <w:t xml:space="preserve"> correct</w:t>
            </w:r>
          </w:p>
          <w:p w:rsidR="00E37605" w:rsidRDefault="00E37605" w:rsidP="00E37605">
            <w:pPr>
              <w:pStyle w:val="Sansinterligne"/>
            </w:pPr>
            <w:r>
              <w:t xml:space="preserve">11. J’voulais </w:t>
            </w:r>
          </w:p>
          <w:p w:rsidR="00E37605" w:rsidRDefault="00E37605" w:rsidP="00E37605">
            <w:pPr>
              <w:pStyle w:val="Sansinterligne"/>
            </w:pPr>
            <w:r>
              <w:t>12. À’ maison</w:t>
            </w:r>
          </w:p>
          <w:p w:rsidR="00E37605" w:rsidRDefault="00E37605" w:rsidP="00E37605">
            <w:pPr>
              <w:pStyle w:val="Sansinterligne"/>
            </w:pPr>
            <w:r>
              <w:t>13. S’a bol</w:t>
            </w:r>
          </w:p>
          <w:p w:rsidR="00E37605" w:rsidRDefault="00E37605" w:rsidP="00E37605">
            <w:pPr>
              <w:pStyle w:val="Sansinterligne"/>
            </w:pPr>
            <w:r>
              <w:t>14. c’t’un récit</w:t>
            </w:r>
          </w:p>
          <w:p w:rsidR="00E37605" w:rsidRDefault="00E37605" w:rsidP="00E37605">
            <w:pPr>
              <w:pStyle w:val="Sansinterligne"/>
            </w:pPr>
            <w:r>
              <w:t>15. c’t’un conte</w:t>
            </w:r>
          </w:p>
          <w:p w:rsidR="00E37605" w:rsidRDefault="00E37605" w:rsidP="00E37605">
            <w:pPr>
              <w:pStyle w:val="Sansinterligne"/>
            </w:pPr>
            <w:r>
              <w:t>16. pis</w:t>
            </w:r>
          </w:p>
          <w:p w:rsidR="00E37605" w:rsidRDefault="00E37605" w:rsidP="00E37605">
            <w:pPr>
              <w:pStyle w:val="Sansinterligne"/>
            </w:pPr>
            <w:r>
              <w:t>17. qu’y’avait</w:t>
            </w:r>
          </w:p>
          <w:p w:rsidR="00E37605" w:rsidRDefault="00E37605" w:rsidP="00E37605">
            <w:pPr>
              <w:pStyle w:val="Sansinterligne"/>
            </w:pPr>
            <w:r>
              <w:t>18. Faut-tu j’</w:t>
            </w:r>
            <w:proofErr w:type="spellStart"/>
            <w:r>
              <w:t>a</w:t>
            </w:r>
            <w:proofErr w:type="spellEnd"/>
            <w:r>
              <w:t xml:space="preserve"> suive</w:t>
            </w:r>
          </w:p>
          <w:p w:rsidR="00E37605" w:rsidRDefault="00E37605" w:rsidP="00E37605">
            <w:pPr>
              <w:pStyle w:val="Sansinterligne"/>
            </w:pPr>
            <w:r>
              <w:t>19. S’comme</w:t>
            </w:r>
          </w:p>
          <w:p w:rsidR="00E37605" w:rsidRDefault="00E37605" w:rsidP="00E37605">
            <w:pPr>
              <w:pStyle w:val="Sansinterligne"/>
            </w:pPr>
            <w:r>
              <w:t>20. J’voudrais</w:t>
            </w:r>
          </w:p>
          <w:p w:rsidR="00E37605" w:rsidRDefault="00E37605" w:rsidP="00E37605">
            <w:pPr>
              <w:pStyle w:val="Sansinterligne"/>
            </w:pPr>
            <w:r>
              <w:t xml:space="preserve">21. pis </w:t>
            </w:r>
          </w:p>
          <w:p w:rsidR="00E37605" w:rsidRDefault="00E37605" w:rsidP="00E37605">
            <w:pPr>
              <w:pStyle w:val="Sansinterligne"/>
            </w:pPr>
            <w:r>
              <w:t>22. s’pas obligé</w:t>
            </w:r>
          </w:p>
          <w:p w:rsidR="00E37605" w:rsidRDefault="00E37605" w:rsidP="00E37605">
            <w:pPr>
              <w:pStyle w:val="Sansinterligne"/>
            </w:pPr>
            <w:r>
              <w:t xml:space="preserve">23. a veut </w:t>
            </w:r>
          </w:p>
          <w:p w:rsidR="00E37605" w:rsidRDefault="00E37605" w:rsidP="00E37605">
            <w:pPr>
              <w:pStyle w:val="Sansinterligne"/>
            </w:pPr>
            <w:r>
              <w:t xml:space="preserve">24. </w:t>
            </w:r>
            <w:proofErr w:type="gramStart"/>
            <w:r>
              <w:t>j’avais jamais</w:t>
            </w:r>
            <w:proofErr w:type="gramEnd"/>
            <w:r>
              <w:t xml:space="preserve"> réalisé</w:t>
            </w:r>
          </w:p>
          <w:p w:rsidR="00E37605" w:rsidRDefault="00E37605" w:rsidP="00E37605">
            <w:pPr>
              <w:pStyle w:val="Sansinterligne"/>
            </w:pPr>
            <w:r>
              <w:t>25. s’t’un laboratoire</w:t>
            </w:r>
          </w:p>
          <w:p w:rsidR="00E37605" w:rsidRDefault="00E37605" w:rsidP="00E37605">
            <w:pPr>
              <w:pStyle w:val="Sansinterligne"/>
            </w:pPr>
            <w:r>
              <w:t>26. pis</w:t>
            </w:r>
          </w:p>
          <w:p w:rsidR="00A67E0D" w:rsidRDefault="00E37605" w:rsidP="00E37605">
            <w:pPr>
              <w:pStyle w:val="Sansinterligne"/>
            </w:pPr>
            <w:r>
              <w:t>27. y’a</w:t>
            </w:r>
          </w:p>
          <w:p w:rsidR="00A67E0D" w:rsidRDefault="00A67E0D" w:rsidP="009676E6">
            <w:pPr>
              <w:pStyle w:val="Sansinterligne"/>
            </w:pPr>
          </w:p>
        </w:tc>
        <w:tc>
          <w:tcPr>
            <w:tcW w:w="2272" w:type="dxa"/>
          </w:tcPr>
          <w:p w:rsidR="00E37605" w:rsidRPr="00091366" w:rsidRDefault="00E37605" w:rsidP="00E37605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 xml:space="preserve">-moi, </w:t>
            </w:r>
            <w:r>
              <w:rPr>
                <w:b/>
              </w:rPr>
              <w:t>Carrière de rêve</w:t>
            </w:r>
          </w:p>
          <w:p w:rsidR="00E37605" w:rsidRDefault="00E37605" w:rsidP="00E37605">
            <w:pPr>
              <w:pStyle w:val="Sansinterligne"/>
            </w:pPr>
            <w:r>
              <w:t>1. bin</w:t>
            </w:r>
          </w:p>
          <w:p w:rsidR="00E37605" w:rsidRDefault="00E37605" w:rsidP="00E37605">
            <w:pPr>
              <w:pStyle w:val="Sansinterligne"/>
            </w:pPr>
            <w:r>
              <w:t>2. J’m’appelle</w:t>
            </w:r>
          </w:p>
          <w:p w:rsidR="00E37605" w:rsidRDefault="00E37605" w:rsidP="00E37605">
            <w:pPr>
              <w:pStyle w:val="Sansinterligne"/>
            </w:pPr>
            <w:r>
              <w:t xml:space="preserve">3. chu </w:t>
            </w:r>
          </w:p>
          <w:p w:rsidR="00E37605" w:rsidRDefault="00E37605" w:rsidP="00E37605">
            <w:pPr>
              <w:pStyle w:val="Sansinterligne"/>
            </w:pPr>
            <w:r>
              <w:t xml:space="preserve">4. métier d’caissière </w:t>
            </w:r>
          </w:p>
          <w:p w:rsidR="00E37605" w:rsidRDefault="00E37605" w:rsidP="00E37605">
            <w:pPr>
              <w:pStyle w:val="Sansinterligne"/>
            </w:pPr>
            <w:r>
              <w:t xml:space="preserve">5. a fait </w:t>
            </w:r>
          </w:p>
          <w:p w:rsidR="00E37605" w:rsidRDefault="00E37605" w:rsidP="00E37605">
            <w:pPr>
              <w:pStyle w:val="Sansinterligne"/>
            </w:pPr>
            <w:r>
              <w:t>6. qu’a fait</w:t>
            </w:r>
          </w:p>
          <w:p w:rsidR="00E37605" w:rsidRDefault="00E37605" w:rsidP="00E37605">
            <w:pPr>
              <w:pStyle w:val="Sansinterligne"/>
            </w:pPr>
            <w:r>
              <w:t>7. S’</w:t>
            </w:r>
            <w:proofErr w:type="spellStart"/>
            <w:r>
              <w:t>cuse</w:t>
            </w:r>
            <w:proofErr w:type="spellEnd"/>
          </w:p>
          <w:p w:rsidR="00E37605" w:rsidRDefault="00E37605" w:rsidP="00E37605">
            <w:pPr>
              <w:pStyle w:val="Sansinterligne"/>
            </w:pPr>
            <w:r>
              <w:t xml:space="preserve">8. y’a pu d’papier </w:t>
            </w:r>
          </w:p>
          <w:p w:rsidR="00E37605" w:rsidRDefault="00E37605" w:rsidP="00E37605">
            <w:pPr>
              <w:pStyle w:val="Sansinterligne"/>
            </w:pPr>
            <w:r>
              <w:t xml:space="preserve">9. Y’avait pu </w:t>
            </w:r>
          </w:p>
          <w:p w:rsidR="00E37605" w:rsidRDefault="00E37605" w:rsidP="00E37605">
            <w:pPr>
              <w:pStyle w:val="Sansinterligne"/>
            </w:pPr>
            <w:r>
              <w:t>10. C’</w:t>
            </w:r>
            <w:proofErr w:type="spellStart"/>
            <w:r>
              <w:t>tait</w:t>
            </w:r>
            <w:proofErr w:type="spellEnd"/>
            <w:r>
              <w:t xml:space="preserve"> correct</w:t>
            </w:r>
          </w:p>
          <w:p w:rsidR="00E37605" w:rsidRDefault="00E37605" w:rsidP="00E37605">
            <w:pPr>
              <w:pStyle w:val="Sansinterligne"/>
            </w:pPr>
            <w:r>
              <w:t xml:space="preserve">11. J’voulais </w:t>
            </w:r>
          </w:p>
          <w:p w:rsidR="00E37605" w:rsidRDefault="00E37605" w:rsidP="00E37605">
            <w:pPr>
              <w:pStyle w:val="Sansinterligne"/>
            </w:pPr>
            <w:r>
              <w:t>12. À’ maison</w:t>
            </w:r>
          </w:p>
          <w:p w:rsidR="00E37605" w:rsidRDefault="00E37605" w:rsidP="00E37605">
            <w:pPr>
              <w:pStyle w:val="Sansinterligne"/>
            </w:pPr>
            <w:r>
              <w:t>13. S’a bol</w:t>
            </w:r>
          </w:p>
          <w:p w:rsidR="00E37605" w:rsidRDefault="00E37605" w:rsidP="00E37605">
            <w:pPr>
              <w:pStyle w:val="Sansinterligne"/>
            </w:pPr>
            <w:r>
              <w:t>14. c’t’un récit</w:t>
            </w:r>
          </w:p>
          <w:p w:rsidR="00E37605" w:rsidRDefault="00E37605" w:rsidP="00E37605">
            <w:pPr>
              <w:pStyle w:val="Sansinterligne"/>
            </w:pPr>
            <w:r>
              <w:t>15. c’t’un conte</w:t>
            </w:r>
          </w:p>
          <w:p w:rsidR="00E37605" w:rsidRDefault="00E37605" w:rsidP="00E37605">
            <w:pPr>
              <w:pStyle w:val="Sansinterligne"/>
            </w:pPr>
            <w:r>
              <w:t>16. pis</w:t>
            </w:r>
          </w:p>
          <w:p w:rsidR="00E37605" w:rsidRDefault="00E37605" w:rsidP="00E37605">
            <w:pPr>
              <w:pStyle w:val="Sansinterligne"/>
            </w:pPr>
            <w:r>
              <w:t>17. qu’y’avait</w:t>
            </w:r>
          </w:p>
          <w:p w:rsidR="00E37605" w:rsidRDefault="00E37605" w:rsidP="00E37605">
            <w:pPr>
              <w:pStyle w:val="Sansinterligne"/>
            </w:pPr>
            <w:r>
              <w:t>18. Faut-tu j’</w:t>
            </w:r>
            <w:proofErr w:type="spellStart"/>
            <w:r>
              <w:t>a</w:t>
            </w:r>
            <w:proofErr w:type="spellEnd"/>
            <w:r>
              <w:t xml:space="preserve"> suive</w:t>
            </w:r>
          </w:p>
          <w:p w:rsidR="00E37605" w:rsidRDefault="00E37605" w:rsidP="00E37605">
            <w:pPr>
              <w:pStyle w:val="Sansinterligne"/>
            </w:pPr>
            <w:r>
              <w:t>19. S’comme</w:t>
            </w:r>
          </w:p>
          <w:p w:rsidR="00E37605" w:rsidRDefault="00E37605" w:rsidP="00E37605">
            <w:pPr>
              <w:pStyle w:val="Sansinterligne"/>
            </w:pPr>
            <w:r>
              <w:t>20. J’voudrais</w:t>
            </w:r>
          </w:p>
          <w:p w:rsidR="00E37605" w:rsidRDefault="00E37605" w:rsidP="00E37605">
            <w:pPr>
              <w:pStyle w:val="Sansinterligne"/>
            </w:pPr>
            <w:r>
              <w:t xml:space="preserve">21. pis </w:t>
            </w:r>
          </w:p>
          <w:p w:rsidR="00E37605" w:rsidRDefault="00E37605" w:rsidP="00E37605">
            <w:pPr>
              <w:pStyle w:val="Sansinterligne"/>
            </w:pPr>
            <w:r>
              <w:t>22. s’pas obligé</w:t>
            </w:r>
          </w:p>
          <w:p w:rsidR="00E37605" w:rsidRDefault="00E37605" w:rsidP="00E37605">
            <w:pPr>
              <w:pStyle w:val="Sansinterligne"/>
            </w:pPr>
            <w:r>
              <w:t xml:space="preserve">23. a veut </w:t>
            </w:r>
          </w:p>
          <w:p w:rsidR="00E37605" w:rsidRDefault="00E37605" w:rsidP="00E37605">
            <w:pPr>
              <w:pStyle w:val="Sansinterligne"/>
            </w:pPr>
            <w:r>
              <w:t xml:space="preserve">24. </w:t>
            </w:r>
            <w:proofErr w:type="gramStart"/>
            <w:r>
              <w:t>j’avais jamais</w:t>
            </w:r>
            <w:proofErr w:type="gramEnd"/>
            <w:r>
              <w:t xml:space="preserve"> réalisé</w:t>
            </w:r>
          </w:p>
          <w:p w:rsidR="00E37605" w:rsidRDefault="00E37605" w:rsidP="00E37605">
            <w:pPr>
              <w:pStyle w:val="Sansinterligne"/>
            </w:pPr>
            <w:r>
              <w:t>25. s’t’un laboratoire</w:t>
            </w:r>
          </w:p>
          <w:p w:rsidR="00E37605" w:rsidRDefault="00E37605" w:rsidP="00E37605">
            <w:pPr>
              <w:pStyle w:val="Sansinterligne"/>
            </w:pPr>
            <w:r>
              <w:t>26. pis</w:t>
            </w:r>
          </w:p>
          <w:p w:rsidR="00A67E0D" w:rsidRDefault="00E37605" w:rsidP="00E37605">
            <w:pPr>
              <w:pStyle w:val="Sansinterligne"/>
            </w:pPr>
            <w:r>
              <w:t>27. y’a</w:t>
            </w:r>
            <w:bookmarkStart w:id="0" w:name="_GoBack"/>
            <w:bookmarkEnd w:id="0"/>
          </w:p>
        </w:tc>
      </w:tr>
    </w:tbl>
    <w:p w:rsidR="00091366" w:rsidRDefault="00091366" w:rsidP="00745A91">
      <w:pPr>
        <w:pStyle w:val="Sansinterligne"/>
      </w:pPr>
    </w:p>
    <w:sectPr w:rsidR="00091366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91"/>
    <w:rsid w:val="00004ABC"/>
    <w:rsid w:val="00051DEA"/>
    <w:rsid w:val="00091366"/>
    <w:rsid w:val="000D5F46"/>
    <w:rsid w:val="00164B11"/>
    <w:rsid w:val="00282085"/>
    <w:rsid w:val="002A419A"/>
    <w:rsid w:val="00320A53"/>
    <w:rsid w:val="00364E14"/>
    <w:rsid w:val="00373239"/>
    <w:rsid w:val="003B0DF7"/>
    <w:rsid w:val="003B757A"/>
    <w:rsid w:val="003E756F"/>
    <w:rsid w:val="00410744"/>
    <w:rsid w:val="0042667A"/>
    <w:rsid w:val="004A726A"/>
    <w:rsid w:val="00590D40"/>
    <w:rsid w:val="005C6722"/>
    <w:rsid w:val="006C0495"/>
    <w:rsid w:val="00702CF4"/>
    <w:rsid w:val="00745A91"/>
    <w:rsid w:val="007919EC"/>
    <w:rsid w:val="007C5725"/>
    <w:rsid w:val="00885BD6"/>
    <w:rsid w:val="009676E6"/>
    <w:rsid w:val="009F497A"/>
    <w:rsid w:val="00A56AE4"/>
    <w:rsid w:val="00A62251"/>
    <w:rsid w:val="00A66E0B"/>
    <w:rsid w:val="00A67E0D"/>
    <w:rsid w:val="00AB1D4F"/>
    <w:rsid w:val="00AE2C29"/>
    <w:rsid w:val="00B53090"/>
    <w:rsid w:val="00BA0DE7"/>
    <w:rsid w:val="00BD3625"/>
    <w:rsid w:val="00C165C9"/>
    <w:rsid w:val="00CF1FBD"/>
    <w:rsid w:val="00DA60AD"/>
    <w:rsid w:val="00DE0A7F"/>
    <w:rsid w:val="00E37605"/>
    <w:rsid w:val="00E82F0A"/>
    <w:rsid w:val="00FD1F2B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E179"/>
  <w15:docId w15:val="{091C4552-A5B7-4168-A277-8BA5FAC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-title">
    <w:name w:val="js-title"/>
    <w:basedOn w:val="Policepardfaut"/>
    <w:rsid w:val="00745A91"/>
  </w:style>
  <w:style w:type="character" w:customStyle="1" w:styleId="js-body">
    <w:name w:val="js-body"/>
    <w:basedOn w:val="Policepardfaut"/>
    <w:rsid w:val="00745A91"/>
  </w:style>
  <w:style w:type="paragraph" w:styleId="Sansinterligne">
    <w:name w:val="No Spacing"/>
    <w:uiPriority w:val="1"/>
    <w:qFormat/>
    <w:rsid w:val="00745A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B1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676E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F592-B49D-45CC-904B-23F75B47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Perron Martin</cp:lastModifiedBy>
  <cp:revision>11</cp:revision>
  <cp:lastPrinted>2019-05-03T20:18:00Z</cp:lastPrinted>
  <dcterms:created xsi:type="dcterms:W3CDTF">2019-05-03T19:39:00Z</dcterms:created>
  <dcterms:modified xsi:type="dcterms:W3CDTF">2019-05-03T20:23:00Z</dcterms:modified>
</cp:coreProperties>
</file>